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CB" w:rsidRPr="00B15B75" w:rsidRDefault="00A459CB" w:rsidP="007310DE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5B75">
        <w:rPr>
          <w:rFonts w:ascii="Times New Roman" w:hAnsi="Times New Roman" w:cs="Times New Roman"/>
          <w:b/>
          <w:sz w:val="28"/>
          <w:szCs w:val="28"/>
        </w:rPr>
        <w:t xml:space="preserve">Графические диктанты для старших дошкольников </w:t>
      </w:r>
    </w:p>
    <w:p w:rsidR="00B15B75" w:rsidRDefault="00B15B75" w:rsidP="007310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7310DE" w:rsidRDefault="007610B9" w:rsidP="007310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дошкольников хорошо помогают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планомерно подготовить ребенка к школе и предотвратить такие типичные трудности в обучении, как неразвитость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орфографической зоркости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, неусидчивость и рассеянность. Регулярные занятия с данными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графическими диктантами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развивают у ребенка произвольное внимание, пространственное воображение, мелкую моторику пальцев рук, координацию движений, усидчивость.</w:t>
      </w:r>
      <w:r w:rsidR="007310DE"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310DE" w:rsidRPr="007310DE" w:rsidRDefault="007310DE" w:rsidP="00731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 Это несколько разнообразит ежедневные игры и занятия. Различные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пользуются особой популярностью у детей в возрасте 5-10 лет.  </w:t>
      </w:r>
    </w:p>
    <w:p w:rsidR="007610B9" w:rsidRPr="007310DE" w:rsidRDefault="007310DE" w:rsidP="0073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Весь </w:t>
      </w:r>
      <w:r w:rsidR="007610B9"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диктант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 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появится, если </w:t>
      </w:r>
      <w:r w:rsidR="007610B9"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диктант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 был выполнен правильно и ребенок нигде не ошибся.</w:t>
      </w:r>
    </w:p>
    <w:p w:rsidR="007610B9" w:rsidRPr="007310DE" w:rsidRDefault="007610B9" w:rsidP="00761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5B75" w:rsidRDefault="007310DE" w:rsidP="00B15B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610B9"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Что понадобится для занятий.</w:t>
      </w:r>
    </w:p>
    <w:p w:rsidR="007610B9" w:rsidRPr="007310DE" w:rsidRDefault="007610B9" w:rsidP="00B15B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понадобится тетрадка в клеточку. Для детей дошкольного возраста хорошо, если клеточка будет </w:t>
      </w:r>
      <w:proofErr w:type="gramStart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покрупнее</w:t>
      </w:r>
      <w:proofErr w:type="gramEnd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позво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ляет снизить нагрузку на </w:t>
      </w:r>
      <w:proofErr w:type="spellStart"/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глаза</w:t>
      </w:r>
      <w:proofErr w:type="gramStart"/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gramEnd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акже</w:t>
      </w:r>
      <w:proofErr w:type="spellEnd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необходим простой карандаш и ластик, чтобы можно было стереть в случае ошибки.</w:t>
      </w:r>
    </w:p>
    <w:p w:rsidR="007610B9" w:rsidRPr="007310DE" w:rsidRDefault="007610B9" w:rsidP="007610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Как проводить </w:t>
      </w:r>
      <w:r w:rsidRPr="007310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2318CC" w:rsidRPr="007310DE" w:rsidRDefault="002318CC" w:rsidP="00231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Взрослый человек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диктует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определенную последовательность черточек, указывая количество клеточек и направление рисования. </w:t>
      </w:r>
      <w:proofErr w:type="gramStart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все выполняет на слух, затем накладывает свое изображение на исходное и сравнивает результат с образцом.</w:t>
      </w:r>
      <w:proofErr w:type="gramEnd"/>
    </w:p>
    <w:p w:rsidR="007610B9" w:rsidRPr="007310DE" w:rsidRDefault="007610B9" w:rsidP="00731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по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графическому диктанту выглядят так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графического диктанта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. С каждым разом задание для ребенка должно усложняться. Перед написанием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графического диктанта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ребенком стоит повторить, где находится лево, а где право, верх и низ. 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610B9" w:rsidRPr="007310DE" w:rsidRDefault="007310DE" w:rsidP="007310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7610B9"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7610B9" w:rsidRPr="002318CC" w:rsidRDefault="007610B9" w:rsidP="006938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</w:rPr>
        <w:t>Удачи Вам!</w:t>
      </w:r>
    </w:p>
    <w:p w:rsidR="00A459CB" w:rsidRPr="002318CC" w:rsidRDefault="007310DE" w:rsidP="00231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10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2318CC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A459CB" w:rsidRPr="002318CC" w:rsidRDefault="00A459CB" w:rsidP="002318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095875" cy="5095875"/>
            <wp:effectExtent l="19050" t="0" r="9525" b="0"/>
            <wp:docPr id="16" name="Рисунок 1" descr="графический диктант сло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ческий диктант слоник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2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 xml:space="preserve">                                             </w:t>
      </w: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</w:p>
    <w:p w:rsidR="00B15B75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 xml:space="preserve">                                              </w:t>
      </w:r>
    </w:p>
    <w:p w:rsidR="002318CC" w:rsidRPr="004B13E1" w:rsidRDefault="002318CC" w:rsidP="00B15B75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lastRenderedPageBreak/>
        <w:t>Олень</w:t>
      </w:r>
    </w:p>
    <w:p w:rsidR="00A459CB" w:rsidRPr="002318CC" w:rsidRDefault="00A459CB" w:rsidP="002318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1075" cy="4535551"/>
            <wp:effectExtent l="19050" t="0" r="9525" b="0"/>
            <wp:docPr id="15" name="Рисунок 2" descr="Графический диктант ол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фический диктант олень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 t="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3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231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CB" w:rsidRPr="004B13E1" w:rsidRDefault="00A459CB" w:rsidP="002318CC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t>Бабочка</w:t>
      </w:r>
    </w:p>
    <w:p w:rsid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52975" cy="3724275"/>
            <wp:effectExtent l="19050" t="0" r="9525" b="0"/>
            <wp:docPr id="14" name="Рисунок 3" descr="графический диктант 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ческий диктант бабочка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 t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693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3E1" w:rsidRDefault="004B13E1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A459CB" w:rsidRPr="004B13E1" w:rsidRDefault="00A459CB" w:rsidP="004B13E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Дом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72100" cy="4552950"/>
            <wp:effectExtent l="19050" t="0" r="0" b="0"/>
            <wp:docPr id="13" name="Рисунок 4" descr="Графический диктант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ческий диктант Дом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 t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38AB" w:rsidRPr="004B1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t>Собачка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14900" cy="3677461"/>
            <wp:effectExtent l="19050" t="0" r="0" b="0"/>
            <wp:docPr id="12" name="Рисунок 5" descr="Графический диктант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ческий диктант собака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 t="1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77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3E1" w:rsidRPr="004B1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3E1" w:rsidRDefault="004B13E1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lastRenderedPageBreak/>
        <w:t>Цветок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91034" cy="5233122"/>
            <wp:effectExtent l="19050" t="0" r="0" b="0"/>
            <wp:docPr id="11" name="Рисунок 6" descr="Графический диктант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фический диктант цветок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 t="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83" cy="523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3E1" w:rsidRPr="004B1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t>Ключ</w:t>
      </w:r>
    </w:p>
    <w:p w:rsidR="00A459CB" w:rsidRPr="004B13E1" w:rsidRDefault="00A459CB" w:rsidP="00B15B7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43400" cy="3034219"/>
            <wp:effectExtent l="19050" t="0" r="0" b="0"/>
            <wp:docPr id="7" name="Рисунок 7" descr="Графический диктант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ический диктант ключ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 t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3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A459CB" w:rsidP="004B13E1">
      <w:pPr>
        <w:shd w:val="clear" w:color="auto" w:fill="FFFFFF"/>
        <w:spacing w:before="300" w:after="300" w:line="450" w:lineRule="atLeast"/>
        <w:ind w:left="284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B13E1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Незаполненные варианты диктантов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t>Елка</w:t>
      </w:r>
    </w:p>
    <w:p w:rsidR="00A459CB" w:rsidRPr="004B13E1" w:rsidRDefault="00A459CB" w:rsidP="00B15B75">
      <w:pPr>
        <w:shd w:val="clear" w:color="auto" w:fill="FFFFFF"/>
        <w:spacing w:before="240" w:after="24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579495" cy="4474369"/>
            <wp:effectExtent l="19050" t="0" r="1905" b="0"/>
            <wp:docPr id="8" name="Рисунок 8" descr="https://cs71.babysfera.ru/8/3/2/3/007a0c90787fb917ade768f57d4a07566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s71.babysfera.ru/8/3/2/3/007a0c90787fb917ade768f57d4a0756697.jpe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76" cy="44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B15B75" w:rsidP="00B15B75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</w:t>
      </w:r>
      <w:r w:rsidR="00A459CB" w:rsidRPr="004B13E1">
        <w:rPr>
          <w:rFonts w:ascii="Arial" w:eastAsia="Times New Roman" w:hAnsi="Arial" w:cs="Arial"/>
          <w:color w:val="000000"/>
          <w:sz w:val="24"/>
          <w:szCs w:val="24"/>
        </w:rPr>
        <w:t>Дерево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4562475" cy="3467100"/>
            <wp:effectExtent l="19050" t="0" r="9525" b="0"/>
            <wp:docPr id="9" name="Рисунок 9" descr="https://cs71.babysfera.ru/6/8/5/0/007b256eaa893fc3a831dcd381e93460d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s71.babysfera.ru/6/8/5/0/007b256eaa893fc3a831dcd381e93460d1b.jpe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Машина</w:t>
      </w:r>
    </w:p>
    <w:p w:rsidR="00A459CB" w:rsidRPr="00B15B75" w:rsidRDefault="00A459CB" w:rsidP="00B15B75">
      <w:pPr>
        <w:shd w:val="clear" w:color="auto" w:fill="FFFFFF"/>
        <w:spacing w:before="240" w:after="24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4562475" cy="4916758"/>
            <wp:effectExtent l="19050" t="0" r="9525" b="0"/>
            <wp:docPr id="10" name="Рисунок 10" descr="https://cs71.babysfera.ru/d/a/e/4/0079c38a2730067ae2bbcb85c6655d259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71.babysfera.ru/d/a/e/4/0079c38a2730067ae2bbcb85c6655d259c2.jpe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 b="13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91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2318CC" w:rsidRDefault="00A459CB" w:rsidP="002318CC">
      <w:pPr>
        <w:ind w:left="426"/>
        <w:rPr>
          <w:rFonts w:ascii="Times New Roman" w:hAnsi="Times New Roman" w:cs="Times New Roman"/>
          <w:sz w:val="28"/>
          <w:szCs w:val="28"/>
        </w:rPr>
      </w:pPr>
    </w:p>
    <w:sectPr w:rsidR="00A459CB" w:rsidRPr="002318CC" w:rsidSect="0053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54DFE"/>
    <w:multiLevelType w:val="hybridMultilevel"/>
    <w:tmpl w:val="1F4AB6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B9"/>
    <w:rsid w:val="000711D0"/>
    <w:rsid w:val="000C590F"/>
    <w:rsid w:val="002318CC"/>
    <w:rsid w:val="002853A9"/>
    <w:rsid w:val="004B13E1"/>
    <w:rsid w:val="00533513"/>
    <w:rsid w:val="005B71DE"/>
    <w:rsid w:val="006938AB"/>
    <w:rsid w:val="007310DE"/>
    <w:rsid w:val="007610B9"/>
    <w:rsid w:val="00A459CB"/>
    <w:rsid w:val="00AC3D72"/>
    <w:rsid w:val="00B15B75"/>
    <w:rsid w:val="00D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5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0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0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9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5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5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0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0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9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5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ruz_n3</dc:creator>
  <cp:lastModifiedBy>admin</cp:lastModifiedBy>
  <cp:revision>2</cp:revision>
  <dcterms:created xsi:type="dcterms:W3CDTF">2020-04-23T19:45:00Z</dcterms:created>
  <dcterms:modified xsi:type="dcterms:W3CDTF">2020-04-23T19:45:00Z</dcterms:modified>
</cp:coreProperties>
</file>